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965"/>
      </w:tblGrid>
      <w:tr w:rsidR="00E064FF" w:rsidRPr="00E064FF" w:rsidTr="000159BB">
        <w:tc>
          <w:tcPr>
            <w:tcW w:w="4400" w:type="dxa"/>
            <w:shd w:val="clear" w:color="auto" w:fill="auto"/>
            <w:hideMark/>
          </w:tcPr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shd w:val="clear" w:color="auto" w:fill="auto"/>
            <w:hideMark/>
          </w:tcPr>
          <w:p w:rsidR="00E064FF" w:rsidRPr="00E064FF" w:rsidRDefault="00185D63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Заведующему М</w:t>
            </w:r>
            <w:r w:rsidR="00FE442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E4426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="00E064FF" w:rsidRPr="00E064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4426">
              <w:rPr>
                <w:rFonts w:ascii="Times New Roman" w:eastAsia="Times New Roman" w:hAnsi="Times New Roman" w:cs="Times New Roman"/>
                <w:lang w:eastAsia="ru-RU"/>
              </w:rPr>
              <w:t>«Детский сад «Колокольчик»</w:t>
            </w:r>
          </w:p>
          <w:p w:rsidR="00E064FF" w:rsidRPr="00FE4426" w:rsidRDefault="00FE4426" w:rsidP="000159B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426">
              <w:rPr>
                <w:rFonts w:ascii="Times New Roman" w:eastAsia="Times New Roman" w:hAnsi="Times New Roman" w:cs="Times New Roman"/>
                <w:lang w:eastAsia="ru-RU"/>
              </w:rPr>
              <w:t xml:space="preserve">Е.А. </w:t>
            </w:r>
            <w:proofErr w:type="spellStart"/>
            <w:r w:rsidRPr="00FE4426">
              <w:rPr>
                <w:rFonts w:ascii="Times New Roman" w:eastAsia="Times New Roman" w:hAnsi="Times New Roman" w:cs="Times New Roman"/>
                <w:lang w:eastAsia="ru-RU"/>
              </w:rPr>
              <w:t>Медушевской</w:t>
            </w:r>
            <w:proofErr w:type="spellEnd"/>
            <w:r w:rsidR="00977825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______________________________________ </w:t>
            </w:r>
          </w:p>
          <w:p w:rsidR="00DA5113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__________________________________</w:t>
            </w:r>
          </w:p>
          <w:p w:rsid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FE442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="00FE44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(родителя (законного представителя)</w:t>
            </w:r>
          </w:p>
          <w:p w:rsidR="00FE4426" w:rsidRPr="00E064FF" w:rsidRDefault="00FE4426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адресу: 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 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 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</w:t>
      </w:r>
    </w:p>
    <w:p w:rsidR="00E064FF" w:rsidRPr="00E064FF" w:rsidRDefault="00E064FF" w:rsidP="00E064FF">
      <w:pPr>
        <w:spacing w:after="0" w:line="240" w:lineRule="auto"/>
        <w:ind w:left="211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 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E4426" w:rsidRDefault="00FE4426" w:rsidP="00E064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4FF" w:rsidRPr="00E064FF" w:rsidRDefault="00185D63" w:rsidP="00FE442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дежурную группу</w:t>
      </w:r>
      <w:r w:rsidR="00FE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4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064FF" w:rsidRPr="00FE44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FE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«Колокольчик»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отца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</w:t>
      </w:r>
      <w:r w:rsidR="00FE44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           _____________________________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   </w:t>
      </w:r>
      <w:proofErr w:type="gramEnd"/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</w:t>
      </w:r>
      <w:r w:rsidR="00FE442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</w:t>
      </w:r>
      <w:r w:rsidR="00FE442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одписи)     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 20_____ г.  </w:t>
      </w:r>
    </w:p>
    <w:p w:rsidR="00D462F6" w:rsidRDefault="00D462F6"/>
    <w:sectPr w:rsidR="00D462F6" w:rsidSect="00D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FF"/>
    <w:rsid w:val="000159BB"/>
    <w:rsid w:val="00185D63"/>
    <w:rsid w:val="00977825"/>
    <w:rsid w:val="00A74D78"/>
    <w:rsid w:val="00D462F6"/>
    <w:rsid w:val="00DA5113"/>
    <w:rsid w:val="00DB44DB"/>
    <w:rsid w:val="00E064FF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D99F"/>
  <w15:docId w15:val="{60AE1C49-CE03-4782-B992-ACCECDAB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Пользователь Windows</cp:lastModifiedBy>
  <cp:revision>4</cp:revision>
  <cp:lastPrinted>2020-04-06T09:40:00Z</cp:lastPrinted>
  <dcterms:created xsi:type="dcterms:W3CDTF">2020-04-06T09:36:00Z</dcterms:created>
  <dcterms:modified xsi:type="dcterms:W3CDTF">2020-04-06T09:41:00Z</dcterms:modified>
</cp:coreProperties>
</file>